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1" w:rsidRDefault="001A1941" w:rsidP="001A1941">
      <w:pPr>
        <w:autoSpaceDE w:val="0"/>
        <w:autoSpaceDN w:val="0"/>
        <w:adjustRightInd w:val="0"/>
        <w:outlineLvl w:val="0"/>
      </w:pPr>
      <w:r>
        <w:t xml:space="preserve">Зарегистрировано в Минюсте РФ 13 августа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4971</w:t>
      </w:r>
    </w:p>
    <w:p w:rsidR="001A1941" w:rsidRDefault="001A1941" w:rsidP="001A194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1941" w:rsidRDefault="001A1941" w:rsidP="001A1941">
      <w:pPr>
        <w:autoSpaceDE w:val="0"/>
        <w:autoSpaceDN w:val="0"/>
        <w:adjustRightInd w:val="0"/>
      </w:pPr>
    </w:p>
    <w:p w:rsidR="001A1941" w:rsidRDefault="001A1941" w:rsidP="001A1941">
      <w:pPr>
        <w:pStyle w:val="ConsPlusTitle"/>
        <w:widowControl/>
        <w:jc w:val="center"/>
      </w:pPr>
      <w:r>
        <w:t>МИНИСТЕРСТВО ОБРАЗОВАНИЯ РОССИЙСКОЙ ФЕДЕРАЦИИ</w:t>
      </w:r>
    </w:p>
    <w:p w:rsidR="001A1941" w:rsidRDefault="001A1941" w:rsidP="001A1941">
      <w:pPr>
        <w:pStyle w:val="ConsPlusTitle"/>
        <w:widowControl/>
        <w:jc w:val="center"/>
      </w:pPr>
    </w:p>
    <w:p w:rsidR="001A1941" w:rsidRDefault="001A1941" w:rsidP="001A1941">
      <w:pPr>
        <w:pStyle w:val="ConsPlusTitle"/>
        <w:widowControl/>
        <w:jc w:val="center"/>
      </w:pPr>
      <w:r>
        <w:t>ПРИКАЗ</w:t>
      </w:r>
    </w:p>
    <w:p w:rsidR="001A1941" w:rsidRDefault="001A1941" w:rsidP="001A1941">
      <w:pPr>
        <w:pStyle w:val="ConsPlusTitle"/>
        <w:widowControl/>
        <w:jc w:val="center"/>
      </w:pPr>
      <w:r>
        <w:t xml:space="preserve">от 10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2994</w:t>
      </w:r>
    </w:p>
    <w:p w:rsidR="001A1941" w:rsidRDefault="001A1941" w:rsidP="001A1941">
      <w:pPr>
        <w:pStyle w:val="ConsPlusTitle"/>
        <w:widowControl/>
        <w:jc w:val="center"/>
      </w:pPr>
    </w:p>
    <w:p w:rsidR="001A1941" w:rsidRDefault="001A1941" w:rsidP="001A1941">
      <w:pPr>
        <w:pStyle w:val="ConsPlusTitle"/>
        <w:widowControl/>
        <w:jc w:val="center"/>
      </w:pPr>
      <w:r>
        <w:t>ОБ УТВЕРЖДЕНИИ ПРИМЕРНОЙ ФОРМЫ ДОГОВОРА</w:t>
      </w:r>
    </w:p>
    <w:p w:rsidR="001A1941" w:rsidRDefault="001A1941" w:rsidP="001A1941">
      <w:pPr>
        <w:pStyle w:val="ConsPlusTitle"/>
        <w:widowControl/>
        <w:jc w:val="center"/>
      </w:pPr>
      <w:r>
        <w:t>ОБ ОКАЗАНИИ ПЛАТНЫХ ОБРАЗОВАТЕЛЬНЫХ УСЛУГ</w:t>
      </w:r>
    </w:p>
    <w:p w:rsidR="001A1941" w:rsidRDefault="001A1941" w:rsidP="001A1941">
      <w:pPr>
        <w:pStyle w:val="ConsPlusTitle"/>
        <w:widowControl/>
        <w:jc w:val="center"/>
      </w:pPr>
      <w:r>
        <w:t>В СФЕРЕ ОБЩЕГО ОБРАЗОВАНИЯ</w:t>
      </w:r>
    </w:p>
    <w:p w:rsidR="001A1941" w:rsidRDefault="001A1941" w:rsidP="001A1941">
      <w:pPr>
        <w:autoSpaceDE w:val="0"/>
        <w:autoSpaceDN w:val="0"/>
        <w:adjustRightInd w:val="0"/>
      </w:pPr>
    </w:p>
    <w:p w:rsidR="001A1941" w:rsidRDefault="001A1941" w:rsidP="001A1941">
      <w:pPr>
        <w:autoSpaceDE w:val="0"/>
        <w:autoSpaceDN w:val="0"/>
        <w:adjustRightInd w:val="0"/>
        <w:ind w:firstLine="540"/>
        <w:jc w:val="both"/>
      </w:pPr>
      <w:r>
        <w:t>Во исполнение пункта 16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1A1941" w:rsidRDefault="001A1941" w:rsidP="001A1941">
      <w:pPr>
        <w:autoSpaceDE w:val="0"/>
        <w:autoSpaceDN w:val="0"/>
        <w:adjustRightInd w:val="0"/>
        <w:ind w:firstLine="540"/>
        <w:jc w:val="both"/>
      </w:pPr>
      <w:r>
        <w:t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(приложение N 1), негосударственными образовательными организациями (приложение N 2), индивидуальным предпринимателем (приложение 3).</w:t>
      </w:r>
    </w:p>
    <w:p w:rsidR="001A1941" w:rsidRDefault="001A1941" w:rsidP="001A194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В.А. </w:t>
      </w:r>
      <w:proofErr w:type="spellStart"/>
      <w:r>
        <w:t>Болотова</w:t>
      </w:r>
      <w:proofErr w:type="spellEnd"/>
      <w:r>
        <w:t>.</w:t>
      </w:r>
    </w:p>
    <w:p w:rsidR="001A1941" w:rsidRDefault="001A1941" w:rsidP="001A1941">
      <w:pPr>
        <w:autoSpaceDE w:val="0"/>
        <w:autoSpaceDN w:val="0"/>
        <w:adjustRightInd w:val="0"/>
        <w:jc w:val="right"/>
      </w:pPr>
      <w:r>
        <w:t>И.о. Министра</w:t>
      </w:r>
    </w:p>
    <w:p w:rsidR="001A1941" w:rsidRDefault="001A1941" w:rsidP="001A1941">
      <w:pPr>
        <w:autoSpaceDE w:val="0"/>
        <w:autoSpaceDN w:val="0"/>
        <w:adjustRightInd w:val="0"/>
        <w:jc w:val="right"/>
      </w:pPr>
      <w:r>
        <w:t>А.Ф.КИСЕЛЕВ</w:t>
      </w:r>
    </w:p>
    <w:p w:rsidR="001A1941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A1941" w:rsidRDefault="001A1941" w:rsidP="001A194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941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 10.07.2003 № 2994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ДОПОЛНИТЕЛЬНЫХ ОБРАЗОВАТЕЛЬНЫХ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ГОСУДАРСТВЕННЫМИ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 МУНИЦИПАЛЬНЫМИ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ОБЩЕОБРАЗОВАТЕЛЬНЫМИ УЧРЕЖДЕНИЯМИ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место заключения договора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дата заключения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Общеобразовательное учреждение 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полное наименование учреждения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Исполнитель)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 основании      лицензии      N       __________,       выданной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наименование органа, выдавшего лицензию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на срок с "__" 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 до "__" ________ г., и свидетельства 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N _______,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выданного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наименование органа, выдавшего свидетельство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на срок  с  "__"  _____________  г.  до  "__" ___________ г.  (для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общеобразовательных    учреждений,    прошедших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государственную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аккредитацию), в лице ___________________________________________,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должность, фамилия, имя и отчество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действующего на  основании  Устава Исполнителя, с одной стороны, и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>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                  законным представителем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фамилия, имя, отчество  несовершеннолетнего, достигшего 14-летнего 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дальнейшем   -  Потребитель), с  другой  стороны,  заключили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оказания платных образовательных услуг в сфере образования"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 05.07.2001 N 505 (в ред. Постановления Правительства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Российской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Федерации от 01.04.2003 N 181), настоящий договор о нижеследующем: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</w:t>
      </w:r>
      <w:r w:rsidRPr="00E634CA">
        <w:rPr>
          <w:rStyle w:val="a5"/>
          <w:sz w:val="22"/>
          <w:szCs w:val="22"/>
        </w:rPr>
        <w:footnoteReference w:id="1"/>
      </w:r>
      <w:r w:rsidRPr="00E634CA">
        <w:rPr>
          <w:rFonts w:ascii="Times New Roman" w:hAnsi="Times New Roman" w:cs="Times New Roman"/>
          <w:sz w:val="22"/>
          <w:szCs w:val="22"/>
        </w:rPr>
        <w:t>. Срок обучения в соответствии с рабочим учебным планом (индивидуально, в группе) составляет ___________.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, предусмотренные уставом общеобразовательного учреждения.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3.3. Незамедлительно сообщать руководителю Исполнителя об изменении контактного телефона и места жительства.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6.1. Заказчик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указать период оплаты - ежемесячно, ежеквартально, по четвертям, полугодиям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или иной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рублях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оплачивает   услуги,   указанные  в  разделе  1  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указать денежную сумму в рублях либо  эквивалентной определенной сумме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иностранной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валюте по курсу Центробанка России на день платежа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указать время оплаты, например, не позднее определенного числа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периода,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подлежащего оплате,  или не позднее определенного   числа периода, предшествующего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(следующего) за периодом оплаты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 порядке   на   счет   Исполнителя   в   банке  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казначействе. Оплата услуг удостоверяется Исполнителем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634CA">
        <w:rPr>
          <w:rFonts w:ascii="Times New Roman" w:hAnsi="Times New Roman" w:cs="Times New Roman"/>
          <w:sz w:val="22"/>
          <w:szCs w:val="22"/>
        </w:rPr>
        <w:t>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указать документ, подтверждающий оплату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6.3. На   оказание   образовательных   услуг, 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настоящим договором,  может  быть  составлена  смета.  Составление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такой сметы по требованию Потребителя или Исполнителя обязательно.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этом случае смета становится частью договора.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7.5.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и  законные  интересы  других  обучающихся   и   работников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 расписание  занятий  или  препятствует  нормальному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образовательного   процесса,   Исполнитель   вправе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отказаться от исполнения договора, когда после 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указать количество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предупреждений Потребитель   не   устранит   указанные  нарушения.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Исполнителем  Заказчика  (Потребителя)  об  отказе  от  исполнения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Ф.И.О.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 адрес места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или счет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жительства,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жительства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в казначействе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контактный телефон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государственными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 муниципальными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образовательными учреждениями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Заказчик: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Потребитель,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достигший 14-летнего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Ф.И.О.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паспортные данные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 10.07.2003 № 2994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дата заключения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Негосударственная образовательная организация 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_______________________________ (в дальнейшем  -  Исполнитель)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полное наименование организации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лицензии N ___________, выданной 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наименование органа,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_____________________________ на срок с "__" __________ ____ г.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выдавшего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лицензию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"__" _________  ____  г.,  и   свидетельства   о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аккредитации N ________,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выданного ________________________________________________________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наименование органа, выдавшего свидетельство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на срок с "__" ____________ 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 до "__" _____________ ____ г.,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организаций,  прошедших государственную аккредитацию), в лице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____________________________________________________, действующего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должность, фамилия, имя и отчество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основании Устава Исполнителя, с одной стороны, и 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      и попечительства или учреждение социальной защиты, в котором находится нуждающийся в опеке или попечительстве несовершеннолетний,               либо лица, действующего на основании доверенности, выданной                     законным представителем</w:t>
      </w: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фамилия, имя, отчество несовершеннолетнего,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достигшего 14-летнего 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дальнейшем  -  Потребитель),  с  другой  стороны,  заключили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 N 505  (в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ред.  Постановления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Правительства Российской Федерации от 01.04.2003 N 181),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    а      Заказчик      оплачивает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образовательные  услуги,  соответствующие  ________ классу не ниже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требований  государственных   образовательных   стандартов   (иных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временно заменяющих  их  документов,  утвержденных в установленном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),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указать уровень - основное общее, среднее (полное) общее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 ступень общеобразовательной программы - начальное общее, основное общее, среднее (полное) общее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наименование и  количество  которых  определено  в  приложении  1,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являющемся неотъемлемой частью настоящего договора (в приложении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указать наименование учебных дисциплин, форму проведения занятий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количество учебных часов)</w:t>
      </w:r>
      <w:r w:rsidRPr="00E634CA">
        <w:rPr>
          <w:rStyle w:val="a5"/>
          <w:sz w:val="22"/>
          <w:szCs w:val="22"/>
        </w:rPr>
        <w:footnoteReference w:id="2"/>
      </w:r>
      <w:r w:rsidRPr="00E634CA">
        <w:rPr>
          <w:rFonts w:ascii="Times New Roman" w:hAnsi="Times New Roman" w:cs="Times New Roman"/>
          <w:sz w:val="22"/>
          <w:szCs w:val="22"/>
        </w:rPr>
        <w:t xml:space="preserve">.  Срок  обучения  в  соответствии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1A1941" w:rsidRPr="00AF093F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F093F">
        <w:rPr>
          <w:rFonts w:ascii="Times New Roman" w:hAnsi="Times New Roman" w:cs="Times New Roman"/>
          <w:sz w:val="22"/>
          <w:szCs w:val="22"/>
        </w:rPr>
        <w:t xml:space="preserve">рабочим   учебным  планом  (индивидуально,  в  группе)  составляет ____________. 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2.1. Зачислить Потребителя __________________________________,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выполнившего установленные условия приема,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н</w:t>
      </w:r>
      <w:r w:rsidRPr="00E634CA">
        <w:rPr>
          <w:rFonts w:ascii="Times New Roman" w:hAnsi="Times New Roman" w:cs="Times New Roman"/>
          <w:sz w:val="22"/>
          <w:szCs w:val="22"/>
        </w:rPr>
        <w:t>аименование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Исполнителя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2.5. Обеспечить выдачу 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указать документ - свидетельство, аттестат государственного или иного образца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Потребителю, прошедшему полный курс обучения и успешно  прошедшему аттестацию      по   программе,      соответствующей     уровню_____________________________________ общего образования.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указать уровень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2.9. Уведомить Заказчика о нецелесообразности оказания Потребителю образовательных услуг в объеме, предусмотренном п.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Пункт 2.9 относятся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, предусмотренные уставом негосударственной образовательной организации.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образовательной организации.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в целом и по отдельным предметам учебного плана.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>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указать период оплаты - ежемесячно,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ежеквартально, по четвертям, полугодиям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или иной 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рублях 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оплачивает  услуги,  указанные  в  разделе   1   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указать денежную сумму в рублях либо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эквивалентной определенной сумме в иностранной валюте по курсу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Центробанка России на день платежа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время оплаты, например, не позднее определенного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числа периода, подлежащего оплате, или не позднее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определенного числа периода, предшествующего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(следующего) за периодом оплаты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 банке.  Оплата  услуг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удостоверяется Исполнителем _____________________________________,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указать документ,     подтверждающий оплату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 Исполнитель  вправе  отказаться  от  исполнения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договора,  если Заказчик нарушил сроки оплаты 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 просрочек, или иных условий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просрочки либо неоднократных иных нарушений обязательств</w:t>
      </w: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предусмотренные п.  3  настоящего  договора,  что  явно затрудняет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Исполнителем и нарушает права  и  законные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интересы обучающихся и работников Исполнителя.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7.4.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 образовательного   процесса,   Исполнитель  вправе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отказаться от  исполнения  договора,  когда  после  предупреждений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 Потребитель не устранит указанные нарушения.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указать количество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   Заказчик: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Потребитель,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достигший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14-летнего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          Ф.И.О.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адрес места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жительства,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жительства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контактный телефон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 в сфере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общего образования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для негосударственных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организаций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Потребитель,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достигший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14-летнего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Ф.И.О.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3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1A1941" w:rsidRPr="00E634CA" w:rsidRDefault="001A1941" w:rsidP="001A1941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 ПРЕДПРИНИМАТЕЛЕМ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 дата заключения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Гражданин __________________________ (в дальнейшем - Исполнитель),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фамилия, имя, отчество</w:t>
      </w: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занимающийся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индивидуальной трудовой педагогической  деятельностью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без  образования  юридического лица,  на основании свидетельства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государственной    регистрации    в    качестве  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предпринимателя серия 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___________, выданного 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кем и когда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с одной стороны, _________________________________________________</w:t>
      </w: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фамилия, имя, отчество и статус законного  представителя несовершеннолетнего - мать, отец, опекун, попечитель,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</w:t>
      </w:r>
      <w:r w:rsidRPr="00E634CA">
        <w:rPr>
          <w:rFonts w:ascii="Times New Roman" w:hAnsi="Times New Roman" w:cs="Times New Roman"/>
          <w:sz w:val="22"/>
          <w:szCs w:val="22"/>
        </w:rPr>
        <w:t xml:space="preserve">Дальнейшем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-З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аказчик)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фамилия, имя, отчество несовершеннолетнего, достигшего 14-летнего 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  дальнейшем  -   Потребитель),  с другой стороны,  заключили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505  (в  ред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Постановления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Правительства Росс</w:t>
      </w:r>
      <w:r>
        <w:rPr>
          <w:rFonts w:ascii="Times New Roman" w:hAnsi="Times New Roman" w:cs="Times New Roman"/>
          <w:sz w:val="22"/>
          <w:szCs w:val="22"/>
        </w:rPr>
        <w:t>ийской Федерации от 01.04.2003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181),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приложении, являющемся неотъемлемой частью настоящего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>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3.2. Незамедлительно сообщать Исполнителю об изменении контактного телефона и места жительства.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Извещать Исполнителя об уважительных причинах отсутствия Потребителя на занятиях.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Надлежащим образом исполнять задания по подготовке к занятиям.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объема услуг, оказываемых в соответствии с разделом 1 настоящего договора, либо зачесть стоимость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неоказанных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 xml:space="preserve"> образовательных услуг в счет платежа за следующий период.</w:t>
      </w:r>
      <w:proofErr w:type="gramEnd"/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Исполнителю по всем вопросам, связанным с оказанием образовательных услуг по настоящему договору;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634CA">
        <w:rPr>
          <w:rFonts w:ascii="Times New Roman" w:hAnsi="Times New Roman" w:cs="Times New Roman"/>
          <w:sz w:val="22"/>
          <w:szCs w:val="22"/>
        </w:rPr>
        <w:t>________ в рублях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указать период оплаты - ежемесячно, ежеквартально, по четвертям,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полугодиям или иной 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оплачивает услуги,  указанные в разделе 1 настоящего  договора,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сумме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указать денежную сумму в рублях либо эквивалентной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определенной сумме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иностранной 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>валюте по курсу Центробанка России на день платежа или иной день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A1941" w:rsidRPr="00E634CA" w:rsidRDefault="001A1941" w:rsidP="001A194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указать время оплаты, например, не позднее определенного числа, периода, подлежащего оплате, или не позднее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определенного числа периода, предшествующего (следующего) за периодом оплаты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банке.</w:t>
      </w: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оказание   образовательных   услуг,  предусмотренных  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договором, может быть составлена смета. Составление такой сметы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требованию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Исполнитель  вправе  отказаться  от   исполнения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договора,  если  Заказчик нарушил сроки оплаты 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 настоящему</w:t>
      </w:r>
      <w:proofErr w:type="gram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 _________________________________________________________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1A1941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неоднократное нарушение иных обязательств, предусмотренных п. 3 настоящего договора, что явно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затрудняет исполнение обязательств Исполнителем и нарушает права и законные интересы обучающихся и работников Исполнителя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7.4.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учебного процесса,  Исполнитель вправе отказаться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исполнения договора, когда после __________________ предупреждений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указать количество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не устранит указанные нарушения.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ИЛИ НЕНАДЛЕЖАЩЕЕ ИСПОЛНЕНИЕ 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 НАСТОЯЩЕМУ ДОГОВОРУ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1A1941" w:rsidRPr="00E634CA" w:rsidRDefault="001A1941" w:rsidP="001A19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9.3. Договор составлен в двух экземплярах, имеющих равную юридическую силу.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Заказчик: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Ф.И.О.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Ф.И.О.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       паспортные данные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адрес места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адрес места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жительства,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жительства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контактный телефон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</w:t>
      </w:r>
    </w:p>
    <w:p w:rsidR="001A1941" w:rsidRPr="00E634CA" w:rsidRDefault="001A1941" w:rsidP="001A194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предпринимателям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941" w:rsidRPr="00E634CA" w:rsidTr="001D2A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41" w:rsidRPr="00E634CA" w:rsidRDefault="001A1941" w:rsidP="001D2A3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Заказчик: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Потребитель,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достигший 14-летнего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возраста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Ф.И.О.                  Ф.И.О.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паспортные данные       паспортные данные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    адрес места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1A1941" w:rsidRPr="00E634CA" w:rsidRDefault="001A1941" w:rsidP="001A194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1A1941" w:rsidRPr="00E634CA" w:rsidRDefault="001A1941" w:rsidP="001A194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941" w:rsidRPr="00E634CA" w:rsidRDefault="001A1941" w:rsidP="001A194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Документ опубликован: "Российская газета", N 163, 19.08.2003,</w:t>
      </w:r>
    </w:p>
    <w:p w:rsidR="001A1941" w:rsidRPr="00E634CA" w:rsidRDefault="001A1941" w:rsidP="001A1941">
      <w:pPr>
        <w:rPr>
          <w:sz w:val="22"/>
          <w:szCs w:val="22"/>
        </w:rPr>
      </w:pPr>
    </w:p>
    <w:p w:rsidR="00226B7B" w:rsidRDefault="00226B7B"/>
    <w:sectPr w:rsidR="00226B7B" w:rsidSect="00D102EE">
      <w:pgSz w:w="11906" w:h="16838" w:code="9"/>
      <w:pgMar w:top="1134" w:right="964" w:bottom="1134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41" w:rsidRDefault="001A1941" w:rsidP="001A1941">
      <w:r>
        <w:separator/>
      </w:r>
    </w:p>
  </w:endnote>
  <w:endnote w:type="continuationSeparator" w:id="0">
    <w:p w:rsidR="001A1941" w:rsidRDefault="001A1941" w:rsidP="001A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41" w:rsidRDefault="001A1941" w:rsidP="001A1941">
      <w:r>
        <w:separator/>
      </w:r>
    </w:p>
  </w:footnote>
  <w:footnote w:type="continuationSeparator" w:id="0">
    <w:p w:rsidR="001A1941" w:rsidRDefault="001A1941" w:rsidP="001A1941">
      <w:r>
        <w:continuationSeparator/>
      </w:r>
    </w:p>
  </w:footnote>
  <w:footnote w:id="1">
    <w:p w:rsidR="001A1941" w:rsidRDefault="001A1941" w:rsidP="001A1941">
      <w:pPr>
        <w:pStyle w:val="a3"/>
        <w:jc w:val="both"/>
      </w:pPr>
      <w:r>
        <w:rPr>
          <w:rStyle w:val="a5"/>
        </w:rPr>
        <w:footnoteRef/>
      </w:r>
      <w:r>
        <w:t xml:space="preserve">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</w:footnote>
  <w:footnote w:id="2">
    <w:p w:rsidR="001A1941" w:rsidRDefault="001A1941" w:rsidP="001A1941">
      <w:pPr>
        <w:pStyle w:val="a3"/>
        <w:jc w:val="both"/>
      </w:pPr>
      <w:r>
        <w:rPr>
          <w:rStyle w:val="a5"/>
        </w:rPr>
        <w:footnoteRef/>
      </w:r>
      <w:r>
        <w:t xml:space="preserve">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</w:t>
      </w:r>
      <w:proofErr w:type="gramStart"/>
      <w:r>
        <w:t>договора</w:t>
      </w:r>
      <w:proofErr w:type="gramEnd"/>
      <w:r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1A1941" w:rsidRPr="008E70EE" w:rsidRDefault="001A1941" w:rsidP="001A194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8E70EE">
        <w:rPr>
          <w:rFonts w:ascii="Times New Roman" w:hAnsi="Times New Roman" w:cs="Times New Roman"/>
        </w:rPr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1A1941" w:rsidRDefault="001A1941" w:rsidP="001A1941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41"/>
    <w:rsid w:val="001A1941"/>
    <w:rsid w:val="0022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A1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1A1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1A194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1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A1941"/>
    <w:rPr>
      <w:vertAlign w:val="superscript"/>
    </w:rPr>
  </w:style>
  <w:style w:type="paragraph" w:customStyle="1" w:styleId="ConsPlusNonformat">
    <w:name w:val="ConsPlusNonformat"/>
    <w:rsid w:val="001A1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6705</Words>
  <Characters>38222</Characters>
  <Application>Microsoft Office Word</Application>
  <DocSecurity>0</DocSecurity>
  <Lines>318</Lines>
  <Paragraphs>89</Paragraphs>
  <ScaleCrop>false</ScaleCrop>
  <Company/>
  <LinksUpToDate>false</LinksUpToDate>
  <CharactersWithSpaces>44838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2015-11-29T16:21:00Z</dcterms:created>
  <dcterms:modified xsi:type="dcterms:W3CDTF">2015-11-29T16:22:00Z</dcterms:modified>
</cp:coreProperties>
</file>